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1" w:rsidRPr="00D46E10" w:rsidRDefault="00554C91" w:rsidP="00D46E1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6E10">
        <w:rPr>
          <w:rFonts w:ascii="Times New Roman" w:hAnsi="Times New Roman" w:cs="Times New Roman"/>
          <w:b/>
          <w:sz w:val="28"/>
          <w:szCs w:val="28"/>
        </w:rPr>
        <w:t>АДМИНИСТРАЦИЯ ВАРЛАМОВСКОГО</w:t>
      </w:r>
      <w:r w:rsidR="00EF5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E10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554C91" w:rsidRPr="00D46E10" w:rsidRDefault="00554C91" w:rsidP="00D46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54C91" w:rsidRPr="00D46E10" w:rsidRDefault="00554C91" w:rsidP="00D46E10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91" w:rsidRPr="00D46E10" w:rsidRDefault="00554C91" w:rsidP="00D46E1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6E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4C91" w:rsidRPr="00D46E10" w:rsidRDefault="00554C91" w:rsidP="00D46E1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C91" w:rsidRPr="00D46E10" w:rsidRDefault="00EF51B1" w:rsidP="00D46E1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46E10">
        <w:rPr>
          <w:rFonts w:ascii="Times New Roman" w:hAnsi="Times New Roman" w:cs="Times New Roman"/>
          <w:sz w:val="28"/>
          <w:szCs w:val="28"/>
        </w:rPr>
        <w:t xml:space="preserve">.04.2022 </w:t>
      </w:r>
      <w:r w:rsidR="00554C91" w:rsidRPr="00D46E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6E10">
        <w:rPr>
          <w:rFonts w:ascii="Times New Roman" w:hAnsi="Times New Roman" w:cs="Times New Roman"/>
          <w:sz w:val="28"/>
          <w:szCs w:val="28"/>
        </w:rPr>
        <w:t xml:space="preserve">       </w:t>
      </w:r>
      <w:r w:rsidR="00554C91" w:rsidRPr="00D46E10">
        <w:rPr>
          <w:rFonts w:ascii="Times New Roman" w:hAnsi="Times New Roman" w:cs="Times New Roman"/>
          <w:sz w:val="28"/>
          <w:szCs w:val="28"/>
        </w:rPr>
        <w:t xml:space="preserve">с.Варламово                                            </w:t>
      </w:r>
      <w:r w:rsidR="00554C91" w:rsidRPr="00D46E1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46E10">
        <w:rPr>
          <w:rFonts w:ascii="Times New Roman" w:hAnsi="Times New Roman" w:cs="Times New Roman"/>
          <w:b/>
          <w:sz w:val="28"/>
          <w:szCs w:val="28"/>
        </w:rPr>
        <w:t>18</w:t>
      </w:r>
      <w:r w:rsidR="00554C91" w:rsidRPr="00D46E1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54C91" w:rsidRPr="00D46E10" w:rsidRDefault="00554C91" w:rsidP="00D46E1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4C91" w:rsidRDefault="00D46E10" w:rsidP="00D46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о</w:t>
      </w:r>
      <w:r w:rsidR="00554C91" w:rsidRPr="00D46E10">
        <w:rPr>
          <w:rFonts w:ascii="Times New Roman" w:hAnsi="Times New Roman" w:cs="Times New Roman"/>
          <w:b/>
          <w:sz w:val="28"/>
          <w:szCs w:val="28"/>
        </w:rPr>
        <w:t>собого противопожарного режима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Варламовского сельсовета Болотнинского района Новосибирской области</w:t>
      </w:r>
    </w:p>
    <w:p w:rsidR="00D46E10" w:rsidRPr="00D46E10" w:rsidRDefault="00D46E10" w:rsidP="00D46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10" w:rsidRDefault="00D46E10" w:rsidP="00D46E1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D4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постановления Правительства Новосибирской области от 24.04.2023 года</w:t>
      </w:r>
      <w:r w:rsidRPr="00D46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169-П,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 администрации Болотнинского района Новосибирской области от 24.04.2023 № 278а «Об установлении особого противопожарного режима на территории Болотнинского района Новосибирской области администрация Варламовского сельсовета</w:t>
      </w:r>
      <w:r w:rsidRPr="00D4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Болотнинского района Новосибирской области</w:t>
      </w:r>
      <w:r w:rsidRPr="00D4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</w:p>
    <w:p w:rsidR="00D46E10" w:rsidRDefault="00D46E10" w:rsidP="00D46E1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6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D46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С Т А Н О В Л Я Е Т</w:t>
      </w:r>
      <w:r w:rsidRPr="00D4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0271B" w:rsidRPr="0090271B" w:rsidRDefault="00D46E10" w:rsidP="00D46E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особый противопожарный режим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Варламовского</w:t>
      </w:r>
      <w:r w:rsidRPr="00D4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 с 24.04.2023 года до </w:t>
      </w:r>
      <w:r w:rsid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особого распоряжения.</w:t>
      </w:r>
    </w:p>
    <w:p w:rsidR="0090271B" w:rsidRPr="0090271B" w:rsidRDefault="00D46E10" w:rsidP="009027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действия особого противопожарного режима:</w:t>
      </w:r>
    </w:p>
    <w:p w:rsidR="0090271B" w:rsidRDefault="00D46E10" w:rsidP="0090271B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Запретить разведение костров, сжигание мусора, стерни, пожнивных и порубочных остатков, проведение всех видов пожароопасных работ на подведомственной территории</w:t>
      </w:r>
      <w:r w:rsid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0271B" w:rsidRDefault="00D46E10" w:rsidP="0090271B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условия для привлечения населения к тушению пожаров в населенных пунктах и на прилегающих к ним территориях;</w:t>
      </w:r>
    </w:p>
    <w:p w:rsidR="0090271B" w:rsidRDefault="00D46E10" w:rsidP="0090271B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Организовать регулярное информирование населения о соблюдении мер пожарной безопасности в условиях о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собого противопожарного режима;</w:t>
      </w:r>
    </w:p>
    <w:p w:rsidR="0090271B" w:rsidRDefault="00D46E10" w:rsidP="0090271B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Принять ряд мер по защите населенных пунктов от возможных переходов ландшафтных пожаров: обновление и создание минерализованных полос, уборка бурьяна и горючего мусора на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пожароугрожаемых направлениях;</w:t>
      </w:r>
    </w:p>
    <w:p w:rsidR="00EF51B1" w:rsidRDefault="00D46E10" w:rsidP="0090271B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Руководителям организаций, учреждений всех форм собственности при возникновении чрезвычайных ситуаций: </w:t>
      </w:r>
    </w:p>
    <w:p w:rsidR="00EF51B1" w:rsidRDefault="00EF51B1" w:rsidP="0090271B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незамедлительно подавать информацию ответственному по администрации 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Варламовского</w:t>
      </w:r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Долгих Н.М</w:t>
      </w:r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 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49-245.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90271B" w:rsidRDefault="00EF51B1" w:rsidP="0090271B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тветственному лицу 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Долгих Н.М</w:t>
      </w:r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информировать о текущей обстановке ЕДДС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поселении</w:t>
      </w:r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раза в сутки:</w:t>
      </w:r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10-00 и 18-00, при осложне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обстановки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незамедлительно.</w:t>
      </w:r>
    </w:p>
    <w:p w:rsidR="0090271B" w:rsidRPr="0090271B" w:rsidRDefault="00D46E10" w:rsidP="0090271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 При выявлении лиц, допустивших любые очаги горения, обеспечить незамедлительное информирование по указанным фактам </w:t>
      </w: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органов государственного пожарного надзора, органов полиц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Болотнинского района</w:t>
      </w:r>
      <w:r w:rsid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271B" w:rsidRPr="0090271B" w:rsidRDefault="00D46E10" w:rsidP="009027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Руководителям всех форм собс</w:t>
      </w:r>
      <w:r w:rsidR="0090271B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твенности рекомендуем провести:</w:t>
      </w:r>
    </w:p>
    <w:p w:rsidR="0090271B" w:rsidRPr="0090271B" w:rsidRDefault="0090271B" w:rsidP="0090271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внеочередные инструктажи по пожарной безопасности, проверить исправность пожарных сигнализаций, огнетушителей, приспособленной для пожаротушения техники, организовать дежурство, назначить своими распоряжениями (приказами) ответственных лиц по пожарной безопасности.</w:t>
      </w:r>
    </w:p>
    <w:p w:rsidR="0090271B" w:rsidRPr="0090271B" w:rsidRDefault="00D46E10" w:rsidP="009027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Населению </w:t>
      </w:r>
      <w:r w:rsid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Варламовского сельсовета</w:t>
      </w:r>
      <w:r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организациям, учреждениям: очистить от горючего мусора и бурьяна прилегающие к домовладению территории;</w:t>
      </w:r>
    </w:p>
    <w:p w:rsidR="0090271B" w:rsidRPr="0090271B" w:rsidRDefault="0090271B" w:rsidP="009027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ЛПХ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имеющим</w:t>
      </w:r>
      <w:proofErr w:type="gramEnd"/>
      <w:r w:rsidR="00D46E10" w:rsidRPr="00902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земельные участки запретить: пуск полов, сжигания соломы, в случае неисполнения привлекать к административной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271B" w:rsidRDefault="0090271B" w:rsidP="0090271B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54C91" w:rsidRPr="0090271B" w:rsidRDefault="00554C91" w:rsidP="009027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1B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554C91" w:rsidRPr="00D46E10" w:rsidRDefault="00554C91" w:rsidP="009027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E10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54C91" w:rsidRPr="00D46E10" w:rsidRDefault="00554C91" w:rsidP="009027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E10">
        <w:rPr>
          <w:rFonts w:ascii="Times New Roman" w:hAnsi="Times New Roman" w:cs="Times New Roman"/>
          <w:sz w:val="28"/>
          <w:szCs w:val="28"/>
        </w:rPr>
        <w:t>Новосибирской области:                                                      А.В. Приболовец</w:t>
      </w:r>
    </w:p>
    <w:p w:rsidR="00554C91" w:rsidRPr="00486630" w:rsidRDefault="00554C91" w:rsidP="00D46E10">
      <w:pPr>
        <w:spacing w:line="240" w:lineRule="auto"/>
        <w:contextualSpacing/>
        <w:rPr>
          <w:sz w:val="28"/>
        </w:rPr>
      </w:pPr>
    </w:p>
    <w:p w:rsidR="00554C91" w:rsidRDefault="00554C91" w:rsidP="00D46E10">
      <w:pPr>
        <w:spacing w:line="240" w:lineRule="auto"/>
        <w:contextualSpacing/>
      </w:pPr>
    </w:p>
    <w:p w:rsidR="0091314D" w:rsidRDefault="00EF51B1" w:rsidP="00D46E10">
      <w:pPr>
        <w:spacing w:line="240" w:lineRule="auto"/>
        <w:contextualSpacing/>
      </w:pPr>
    </w:p>
    <w:sectPr w:rsidR="0091314D" w:rsidSect="00004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145"/>
    <w:multiLevelType w:val="hybridMultilevel"/>
    <w:tmpl w:val="30A2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61543"/>
    <w:multiLevelType w:val="hybridMultilevel"/>
    <w:tmpl w:val="E40EAC74"/>
    <w:lvl w:ilvl="0" w:tplc="9178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91"/>
    <w:rsid w:val="000C171C"/>
    <w:rsid w:val="000F3298"/>
    <w:rsid w:val="00554C91"/>
    <w:rsid w:val="0090271B"/>
    <w:rsid w:val="00B240C4"/>
    <w:rsid w:val="00D12D6C"/>
    <w:rsid w:val="00D46E10"/>
    <w:rsid w:val="00E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4</cp:revision>
  <cp:lastPrinted>2023-04-27T05:36:00Z</cp:lastPrinted>
  <dcterms:created xsi:type="dcterms:W3CDTF">2022-04-19T05:38:00Z</dcterms:created>
  <dcterms:modified xsi:type="dcterms:W3CDTF">2023-04-27T05:38:00Z</dcterms:modified>
</cp:coreProperties>
</file>